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01"/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0"/>
        <w:gridCol w:w="1520"/>
        <w:gridCol w:w="1820"/>
        <w:gridCol w:w="1120"/>
      </w:tblGrid>
      <w:tr w:rsidR="002365B6" w:rsidTr="002365B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180" w:type="dxa"/>
            <w:gridSpan w:val="2"/>
          </w:tcPr>
          <w:p w:rsidR="002365B6" w:rsidRDefault="002365B6" w:rsidP="00236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</w:t>
            </w:r>
          </w:p>
        </w:tc>
        <w:tc>
          <w:tcPr>
            <w:tcW w:w="2940" w:type="dxa"/>
            <w:gridSpan w:val="2"/>
          </w:tcPr>
          <w:p w:rsidR="002365B6" w:rsidRDefault="002365B6" w:rsidP="00236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Vrijeme razgovora</w:t>
            </w:r>
          </w:p>
        </w:tc>
      </w:tr>
      <w:tr w:rsidR="002365B6" w:rsidRPr="002365B6" w:rsidTr="00236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B6" w:rsidRPr="002365B6" w:rsidRDefault="002365B6" w:rsidP="00236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365B6">
              <w:rPr>
                <w:rFonts w:ascii="Calibri" w:eastAsia="Times New Roman" w:hAnsi="Calibri" w:cs="Times New Roman"/>
                <w:color w:val="000000"/>
                <w:lang w:eastAsia="hr-HR"/>
              </w:rPr>
              <w:t>DOLANC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B6" w:rsidRPr="002365B6" w:rsidRDefault="002365B6" w:rsidP="00236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365B6">
              <w:rPr>
                <w:rFonts w:ascii="Calibri" w:eastAsia="Times New Roman" w:hAnsi="Calibri" w:cs="Times New Roman"/>
                <w:color w:val="000000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B6" w:rsidRPr="002365B6" w:rsidRDefault="002365B6" w:rsidP="00236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365B6">
              <w:rPr>
                <w:rFonts w:ascii="Calibri" w:eastAsia="Times New Roman" w:hAnsi="Calibri" w:cs="Times New Roman"/>
                <w:color w:val="000000"/>
                <w:lang w:eastAsia="hr-HR"/>
              </w:rPr>
              <w:t>20.11.2013.09:30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5B6" w:rsidRPr="002365B6" w:rsidRDefault="002365B6" w:rsidP="0023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B109B5" w:rsidRDefault="002365B6">
      <w:r>
        <w:t>Popis kandidata za intervju dana 20.11.2013.</w:t>
      </w:r>
      <w:bookmarkStart w:id="0" w:name="_GoBack"/>
      <w:bookmarkEnd w:id="0"/>
    </w:p>
    <w:sectPr w:rsidR="00B10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B6"/>
    <w:rsid w:val="002365B6"/>
    <w:rsid w:val="00B1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9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Ana-Marija</dc:creator>
  <cp:lastModifiedBy>Ban Ana-Marija</cp:lastModifiedBy>
  <cp:revision>1</cp:revision>
  <dcterms:created xsi:type="dcterms:W3CDTF">2013-11-13T14:34:00Z</dcterms:created>
  <dcterms:modified xsi:type="dcterms:W3CDTF">2013-11-13T14:36:00Z</dcterms:modified>
</cp:coreProperties>
</file>